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CA3F" w14:textId="5F378B7B" w:rsidR="003263F7" w:rsidRDefault="00031ACC">
      <w:r>
        <w:t>Luna</w:t>
      </w:r>
    </w:p>
    <w:p w14:paraId="17F27D1B" w14:textId="77777777" w:rsidR="00031ACC" w:rsidRDefault="00031ACC"/>
    <w:p w14:paraId="06986324" w14:textId="7204F38A" w:rsidR="00031ACC" w:rsidRDefault="00031ACC">
      <w:r>
        <w:t xml:space="preserve">Onze nieuwste aanwinst is een Berner </w:t>
      </w:r>
      <w:proofErr w:type="spellStart"/>
      <w:r>
        <w:t>Sennen</w:t>
      </w:r>
      <w:proofErr w:type="spellEnd"/>
      <w:r>
        <w:t xml:space="preserve"> hond. Een teef.</w:t>
      </w:r>
    </w:p>
    <w:p w14:paraId="716DCAA9" w14:textId="1693DF53" w:rsidR="00031ACC" w:rsidRDefault="00031ACC">
      <w:r>
        <w:t>Ze is een blije hond, die van spelen houdt!</w:t>
      </w:r>
    </w:p>
    <w:p w14:paraId="743E8B47" w14:textId="680FC44D" w:rsidR="00031ACC" w:rsidRDefault="00031ACC">
      <w:r>
        <w:t>Tikkeltje eigenwijs.</w:t>
      </w:r>
    </w:p>
    <w:p w14:paraId="2610F543" w14:textId="10A65D1A" w:rsidR="00031ACC" w:rsidRDefault="00031ACC">
      <w:r>
        <w:t>Op de puppy cursus doet ze het harstikke goed.</w:t>
      </w:r>
    </w:p>
    <w:p w14:paraId="2F09ACAB" w14:textId="78F353CD" w:rsidR="00031ACC" w:rsidRDefault="00031ACC">
      <w:r>
        <w:t>Met Luna wordt niet gecoacht. Daar moet ze echt een stuk ouder voor zijn. Nu mag ze vooral lekker pup zijn.</w:t>
      </w:r>
    </w:p>
    <w:sectPr w:rsidR="000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CC"/>
    <w:rsid w:val="000242EC"/>
    <w:rsid w:val="00031ACC"/>
    <w:rsid w:val="0004077E"/>
    <w:rsid w:val="003263F7"/>
    <w:rsid w:val="00504259"/>
    <w:rsid w:val="006F7C3C"/>
    <w:rsid w:val="00D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1D060"/>
  <w15:chartTrackingRefBased/>
  <w15:docId w15:val="{25F104B1-9BE5-4A4C-98D4-1F4B6C10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A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A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A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A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A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A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A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A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A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A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toetenel</dc:creator>
  <cp:keywords/>
  <dc:description/>
  <cp:lastModifiedBy>jessica toetenel</cp:lastModifiedBy>
  <cp:revision>1</cp:revision>
  <dcterms:created xsi:type="dcterms:W3CDTF">2026-01-11T11:38:00Z</dcterms:created>
  <dcterms:modified xsi:type="dcterms:W3CDTF">2026-01-11T11:41:00Z</dcterms:modified>
</cp:coreProperties>
</file>